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C27B5" w14:textId="4E04312A" w:rsidR="00CD43AB" w:rsidRDefault="00CD43AB"/>
    <w:p w14:paraId="11DEE4FD" w14:textId="6E092811" w:rsidR="00CD43AB" w:rsidRPr="00CD43AB" w:rsidRDefault="00CD43AB" w:rsidP="00CD43AB">
      <w:pPr>
        <w:jc w:val="center"/>
        <w:rPr>
          <w:b/>
          <w:sz w:val="96"/>
          <w:szCs w:val="96"/>
        </w:rPr>
      </w:pPr>
      <w:bookmarkStart w:id="0" w:name="_Hlk3459460"/>
      <w:r>
        <w:rPr>
          <w:b/>
          <w:sz w:val="96"/>
          <w:szCs w:val="96"/>
        </w:rPr>
        <w:t xml:space="preserve">*** </w:t>
      </w:r>
      <w:r w:rsidRPr="00CD43AB">
        <w:rPr>
          <w:b/>
          <w:sz w:val="96"/>
          <w:szCs w:val="96"/>
        </w:rPr>
        <w:t>VACANCY</w:t>
      </w:r>
      <w:r>
        <w:rPr>
          <w:b/>
          <w:sz w:val="96"/>
          <w:szCs w:val="96"/>
        </w:rPr>
        <w:t xml:space="preserve"> ***</w:t>
      </w:r>
    </w:p>
    <w:p w14:paraId="1C75242D" w14:textId="77777777" w:rsidR="005C09A7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>We have a vacancy for a Gatekeeper at the Recreation Ground at Ormesby St Margaret.   It will be paid at £5.00 a day and the gates would need to be opened at 9am and closed at 5pm every day (Monday through to Sunday)</w:t>
      </w:r>
      <w:r w:rsidR="005C09A7">
        <w:rPr>
          <w:rFonts w:cstheme="minorHAnsi"/>
          <w:sz w:val="28"/>
          <w:szCs w:val="28"/>
        </w:rPr>
        <w:t xml:space="preserve">. </w:t>
      </w:r>
    </w:p>
    <w:p w14:paraId="35E6C152" w14:textId="04585AC3" w:rsidR="00CD43AB" w:rsidRPr="00FC4875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 xml:space="preserve">This is a short-term vacancy and the successful applicant would need to have their own Liability Insurance.   This post will commence </w:t>
      </w:r>
      <w:r w:rsidR="005C09A7">
        <w:rPr>
          <w:rFonts w:cstheme="minorHAnsi"/>
          <w:sz w:val="28"/>
          <w:szCs w:val="28"/>
        </w:rPr>
        <w:t>on the 1st</w:t>
      </w:r>
      <w:r w:rsidRPr="00FC4875">
        <w:rPr>
          <w:rFonts w:cstheme="minorHAnsi"/>
          <w:sz w:val="28"/>
          <w:szCs w:val="28"/>
        </w:rPr>
        <w:t xml:space="preserve"> April 2019.</w:t>
      </w:r>
    </w:p>
    <w:p w14:paraId="521BAA9B" w14:textId="7207F249" w:rsidR="00CD43AB" w:rsidRPr="00FC4875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 xml:space="preserve">In the first instance please contact the Clerk. </w:t>
      </w:r>
    </w:p>
    <w:p w14:paraId="3512D075" w14:textId="77777777" w:rsidR="00CD43AB" w:rsidRPr="00FC4875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>Jayne Morse</w:t>
      </w:r>
    </w:p>
    <w:p w14:paraId="37DF61D0" w14:textId="10C94C9A" w:rsidR="00CD43AB" w:rsidRPr="00FC4875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>Parish Clerk and Responsible Financial Officer</w:t>
      </w:r>
    </w:p>
    <w:p w14:paraId="0FB83BA9" w14:textId="77777777" w:rsidR="00CD43AB" w:rsidRPr="00FC4875" w:rsidRDefault="00CD43AB" w:rsidP="00CD43AB">
      <w:pPr>
        <w:ind w:right="21"/>
        <w:rPr>
          <w:rFonts w:cstheme="minorHAnsi"/>
          <w:sz w:val="28"/>
          <w:szCs w:val="28"/>
        </w:rPr>
      </w:pPr>
      <w:r w:rsidRPr="00FC4875">
        <w:rPr>
          <w:rFonts w:cstheme="minorHAnsi"/>
          <w:sz w:val="28"/>
          <w:szCs w:val="28"/>
        </w:rPr>
        <w:t>Ormesby St Margaret with Scratby Parish Council</w:t>
      </w:r>
    </w:p>
    <w:p w14:paraId="29D586BB" w14:textId="77777777" w:rsidR="00CD43AB" w:rsidRPr="005C09A7" w:rsidRDefault="00CD43AB" w:rsidP="00CD43AB">
      <w:pPr>
        <w:ind w:right="21"/>
        <w:rPr>
          <w:rFonts w:cstheme="minorHAnsi"/>
          <w:sz w:val="28"/>
          <w:szCs w:val="28"/>
        </w:rPr>
      </w:pPr>
      <w:r w:rsidRPr="005C09A7">
        <w:rPr>
          <w:rFonts w:cstheme="minorHAnsi"/>
          <w:sz w:val="28"/>
          <w:szCs w:val="28"/>
        </w:rPr>
        <w:t>Tel: 07825 266117</w:t>
      </w:r>
    </w:p>
    <w:p w14:paraId="7F9E8095" w14:textId="77777777" w:rsidR="00CD43AB" w:rsidRPr="005C09A7" w:rsidRDefault="00CD43AB" w:rsidP="00CD43AB">
      <w:pPr>
        <w:ind w:right="21"/>
        <w:rPr>
          <w:rFonts w:cstheme="minorHAnsi"/>
          <w:sz w:val="28"/>
          <w:szCs w:val="28"/>
        </w:rPr>
      </w:pPr>
      <w:r w:rsidRPr="005C09A7">
        <w:rPr>
          <w:rFonts w:cstheme="minorHAnsi"/>
          <w:sz w:val="28"/>
          <w:szCs w:val="28"/>
        </w:rPr>
        <w:t>E-mail: clerk@ormesby.org</w:t>
      </w:r>
    </w:p>
    <w:p w14:paraId="1B1695BD" w14:textId="4C7B3EBD" w:rsidR="005C09A7" w:rsidRDefault="005C09A7">
      <w:bookmarkStart w:id="1" w:name="_GoBack"/>
      <w:bookmarkEnd w:id="0"/>
      <w:bookmarkEnd w:id="1"/>
    </w:p>
    <w:p w14:paraId="4DF50467" w14:textId="4BB6C9D8" w:rsidR="005C09A7" w:rsidRDefault="005C09A7"/>
    <w:p w14:paraId="3E6A48EC" w14:textId="3397AA98" w:rsidR="005C09A7" w:rsidRDefault="005C09A7">
      <w:r w:rsidRPr="005C09A7">
        <w:drawing>
          <wp:inline distT="0" distB="0" distL="0" distR="0" wp14:anchorId="4EF88E5D" wp14:editId="42683A76">
            <wp:extent cx="5730240" cy="4297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9A7" w:rsidSect="005C09A7">
      <w:pgSz w:w="11906" w:h="16838"/>
      <w:pgMar w:top="42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AB"/>
    <w:rsid w:val="005C09A7"/>
    <w:rsid w:val="00CD43AB"/>
    <w:rsid w:val="00F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C8FD0"/>
  <w15:chartTrackingRefBased/>
  <w15:docId w15:val="{1583FCD4-D9CF-45C7-BCF3-5EE23514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3A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8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</cp:revision>
  <dcterms:created xsi:type="dcterms:W3CDTF">2019-03-14T11:41:00Z</dcterms:created>
  <dcterms:modified xsi:type="dcterms:W3CDTF">2019-03-14T12:38:00Z</dcterms:modified>
</cp:coreProperties>
</file>