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E265" w14:textId="2F646453" w:rsidR="00DC44F5" w:rsidRDefault="00DC44F5" w:rsidP="00DC44F5">
      <w:r>
        <w:t>Ormesby Bowls Club Report</w:t>
      </w:r>
      <w:r>
        <w:t xml:space="preserve"> 2019</w:t>
      </w:r>
      <w:bookmarkStart w:id="0" w:name="_GoBack"/>
      <w:bookmarkEnd w:id="0"/>
      <w:r>
        <w:t>:</w:t>
      </w:r>
    </w:p>
    <w:p w14:paraId="23802106" w14:textId="77777777" w:rsidR="00DC44F5" w:rsidRDefault="00DC44F5" w:rsidP="00DC44F5"/>
    <w:p w14:paraId="057F9EFA" w14:textId="77777777" w:rsidR="00DC44F5" w:rsidRDefault="00DC44F5" w:rsidP="00DC44F5">
      <w:r>
        <w:t xml:space="preserve">We had another successful season with the various leagues all doing well i.e. two Federation leagues, Yarmouth League, Men’s Malta Cup, Ladies Malta Cup and Duffield League (which we entered for the first time).  We did receive some new members.  Due to the hot summer our green suffered, but our team of volunteers worked tirelessly to keep </w:t>
      </w:r>
      <w:proofErr w:type="gramStart"/>
      <w:r>
        <w:t>it  playable</w:t>
      </w:r>
      <w:proofErr w:type="gramEnd"/>
      <w:r>
        <w:t>.</w:t>
      </w:r>
    </w:p>
    <w:p w14:paraId="0C028E5A" w14:textId="77777777" w:rsidR="00DC44F5" w:rsidRDefault="00DC44F5" w:rsidP="00DC44F5"/>
    <w:p w14:paraId="591BC8A4" w14:textId="77777777" w:rsidR="00DC44F5" w:rsidRDefault="00DC44F5" w:rsidP="00DC44F5">
      <w:r>
        <w:t xml:space="preserve">Our </w:t>
      </w:r>
      <w:proofErr w:type="gramStart"/>
      <w:r>
        <w:t>Open  Day</w:t>
      </w:r>
      <w:proofErr w:type="gramEnd"/>
      <w:r>
        <w:t xml:space="preserve"> is on Saturday 27th April at 1 p.m. when we look forward to welcoming old and new members.</w:t>
      </w:r>
    </w:p>
    <w:p w14:paraId="19ED3364" w14:textId="77777777" w:rsidR="00DC44F5" w:rsidRDefault="00DC44F5" w:rsidP="00DC44F5"/>
    <w:p w14:paraId="3BD947D0" w14:textId="77777777" w:rsidR="00DC44F5" w:rsidRDefault="00DC44F5" w:rsidP="00DC44F5">
      <w:r>
        <w:t>Danny Saunders</w:t>
      </w:r>
    </w:p>
    <w:p w14:paraId="19A4D127" w14:textId="77777777" w:rsidR="00DC44F5" w:rsidRDefault="00DC44F5" w:rsidP="00DC44F5">
      <w:r>
        <w:t>Chairman Ormesby Bowls Club</w:t>
      </w:r>
    </w:p>
    <w:sectPr w:rsidR="00DC4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F5"/>
    <w:rsid w:val="00DC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4DA2"/>
  <w15:chartTrackingRefBased/>
  <w15:docId w15:val="{65E0D501-1F4A-49C3-814D-E62603F7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2019-04-01T15:11:00Z</dcterms:created>
  <dcterms:modified xsi:type="dcterms:W3CDTF">2019-04-01T15:12:00Z</dcterms:modified>
</cp:coreProperties>
</file>